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7" w:rsidRDefault="00FF5A23">
      <w:pPr>
        <w:rPr>
          <w:rFonts w:ascii="Times New Roman" w:hAnsi="Times New Roman" w:cs="Times New Roman"/>
          <w:sz w:val="32"/>
          <w:szCs w:val="32"/>
        </w:rPr>
      </w:pPr>
      <w:r w:rsidRPr="00A55EA3">
        <w:rPr>
          <w:rFonts w:ascii="Times New Roman" w:hAnsi="Times New Roman" w:cs="Times New Roman"/>
          <w:sz w:val="32"/>
          <w:szCs w:val="32"/>
          <w:u w:val="single"/>
        </w:rPr>
        <w:t>Label the parts of plant and colour it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FF5A23" w:rsidRDefault="00A55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67150" cy="3743325"/>
            <wp:effectExtent l="19050" t="0" r="0" b="0"/>
            <wp:docPr id="1" name="Picture 0" descr="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608" cy="374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A3" w:rsidRDefault="00A55EA3">
      <w:pPr>
        <w:rPr>
          <w:rFonts w:ascii="Times New Roman" w:hAnsi="Times New Roman" w:cs="Times New Roman"/>
          <w:sz w:val="32"/>
          <w:szCs w:val="32"/>
        </w:rPr>
      </w:pPr>
      <w:r w:rsidRPr="00A55EA3">
        <w:rPr>
          <w:rFonts w:ascii="Times New Roman" w:hAnsi="Times New Roman" w:cs="Times New Roman"/>
          <w:sz w:val="32"/>
          <w:szCs w:val="32"/>
          <w:u w:val="single"/>
        </w:rPr>
        <w:t>Circle the correct type of plant</w:t>
      </w:r>
      <w:r>
        <w:rPr>
          <w:rFonts w:ascii="Times New Roman" w:hAnsi="Times New Roman" w:cs="Times New Roman"/>
          <w:sz w:val="32"/>
          <w:szCs w:val="32"/>
        </w:rPr>
        <w:t>-</w:t>
      </w:r>
    </w:p>
    <w:tbl>
      <w:tblPr>
        <w:tblStyle w:val="TableGrid"/>
        <w:tblW w:w="0" w:type="auto"/>
        <w:tblLook w:val="04A0"/>
      </w:tblPr>
      <w:tblGrid>
        <w:gridCol w:w="2706"/>
        <w:gridCol w:w="2296"/>
        <w:gridCol w:w="2299"/>
        <w:gridCol w:w="2275"/>
      </w:tblGrid>
      <w:tr w:rsidR="00A12E57" w:rsidTr="00A55EA3">
        <w:tc>
          <w:tcPr>
            <w:tcW w:w="2394" w:type="dxa"/>
          </w:tcPr>
          <w:p w:rsidR="00A55EA3" w:rsidRDefault="00A55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52575" cy="754040"/>
                  <wp:effectExtent l="19050" t="0" r="9525" b="0"/>
                  <wp:docPr id="2" name="Picture 1" descr="gr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5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Herb</w:t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Tree</w:t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EA6CFE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A12E57">
              <w:rPr>
                <w:rFonts w:ascii="Times New Roman" w:hAnsi="Times New Roman" w:cs="Times New Roman"/>
                <w:sz w:val="32"/>
                <w:szCs w:val="32"/>
              </w:rPr>
              <w:t>hrub</w:t>
            </w:r>
          </w:p>
        </w:tc>
      </w:tr>
      <w:tr w:rsidR="00A12E57" w:rsidTr="00A55EA3">
        <w:tc>
          <w:tcPr>
            <w:tcW w:w="2394" w:type="dxa"/>
          </w:tcPr>
          <w:p w:rsidR="00A55EA3" w:rsidRDefault="00A12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552575" cy="1057275"/>
                  <wp:effectExtent l="19050" t="0" r="9525" b="0"/>
                  <wp:docPr id="3" name="Picture 2" descr="grapev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vin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69" cy="106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Tree</w:t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Climber</w:t>
            </w:r>
          </w:p>
        </w:tc>
        <w:tc>
          <w:tcPr>
            <w:tcW w:w="2394" w:type="dxa"/>
          </w:tcPr>
          <w:p w:rsidR="00A55EA3" w:rsidRDefault="00A55EA3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E57" w:rsidRDefault="00A12E57" w:rsidP="00A12E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Herb</w:t>
            </w:r>
          </w:p>
        </w:tc>
      </w:tr>
      <w:tr w:rsidR="00A12E57" w:rsidTr="00A55EA3">
        <w:tc>
          <w:tcPr>
            <w:tcW w:w="2394" w:type="dxa"/>
          </w:tcPr>
          <w:p w:rsidR="00A55EA3" w:rsidRDefault="00A12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371600" cy="1257300"/>
                  <wp:effectExtent l="19050" t="0" r="0" b="0"/>
                  <wp:docPr id="4" name="Picture 3" descr="mango 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 tre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Shrub</w:t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Herb</w:t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Tree</w:t>
            </w:r>
          </w:p>
        </w:tc>
      </w:tr>
      <w:tr w:rsidR="00A12E57" w:rsidTr="00A55EA3">
        <w:tc>
          <w:tcPr>
            <w:tcW w:w="2394" w:type="dxa"/>
          </w:tcPr>
          <w:p w:rsidR="00A55EA3" w:rsidRDefault="00EA6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552575" cy="1019175"/>
                  <wp:effectExtent l="19050" t="0" r="9525" b="0"/>
                  <wp:docPr id="5" name="Picture 4" descr="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37" cy="101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Creeper</w:t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Climber</w:t>
            </w:r>
          </w:p>
        </w:tc>
        <w:tc>
          <w:tcPr>
            <w:tcW w:w="2394" w:type="dxa"/>
          </w:tcPr>
          <w:p w:rsidR="00A55EA3" w:rsidRDefault="00A55EA3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6CFE" w:rsidRDefault="00EA6CFE" w:rsidP="00EA6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Herb</w:t>
            </w:r>
          </w:p>
        </w:tc>
      </w:tr>
    </w:tbl>
    <w:p w:rsidR="00A55EA3" w:rsidRDefault="00A55EA3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 w:rsidRPr="002B62C6">
        <w:rPr>
          <w:rFonts w:ascii="Times New Roman" w:hAnsi="Times New Roman" w:cs="Times New Roman"/>
          <w:sz w:val="32"/>
          <w:szCs w:val="32"/>
          <w:u w:val="single"/>
        </w:rPr>
        <w:t>Tick the correct answer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Wild animals live in-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forests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(b) park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(c) home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Fish swim with the help of their-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wings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(b) fins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(c)legs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Coconut is an-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fruit</w:t>
      </w:r>
      <w:r>
        <w:rPr>
          <w:rFonts w:ascii="Times New Roman" w:hAnsi="Times New Roman" w:cs="Times New Roman"/>
          <w:sz w:val="32"/>
          <w:szCs w:val="32"/>
        </w:rPr>
        <w:tab/>
        <w:t>(b) oilseed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(c) flower</w:t>
      </w: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</w:p>
    <w:p w:rsidR="002B62C6" w:rsidRDefault="002B62C6">
      <w:pPr>
        <w:rPr>
          <w:rFonts w:ascii="Times New Roman" w:hAnsi="Times New Roman" w:cs="Times New Roman"/>
          <w:sz w:val="32"/>
          <w:szCs w:val="32"/>
        </w:rPr>
      </w:pPr>
      <w:r w:rsidRPr="002B62C6">
        <w:rPr>
          <w:rFonts w:ascii="Times New Roman" w:hAnsi="Times New Roman" w:cs="Times New Roman"/>
          <w:sz w:val="32"/>
          <w:szCs w:val="32"/>
          <w:u w:val="single"/>
        </w:rPr>
        <w:t>Fill in the blanks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</w:p>
    <w:p w:rsidR="002B62C6" w:rsidRDefault="00986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Banana is a ___________.</w:t>
      </w: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Spinach is a ___________.</w:t>
      </w: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Tiger is a________ animal.</w:t>
      </w:r>
    </w:p>
    <w:p w:rsidR="00986B1B" w:rsidRDefault="00986B1B">
      <w:pPr>
        <w:rPr>
          <w:rFonts w:ascii="Times New Roman" w:hAnsi="Times New Roman" w:cs="Times New Roman"/>
          <w:sz w:val="32"/>
          <w:szCs w:val="32"/>
        </w:rPr>
      </w:pPr>
    </w:p>
    <w:p w:rsidR="00986B1B" w:rsidRPr="00FF5A23" w:rsidRDefault="00986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Birds fly with __________.</w:t>
      </w:r>
    </w:p>
    <w:sectPr w:rsidR="00986B1B" w:rsidRPr="00FF5A23" w:rsidSect="008F39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D0" w:rsidRDefault="00F000D0" w:rsidP="00FF5A23">
      <w:r>
        <w:separator/>
      </w:r>
    </w:p>
  </w:endnote>
  <w:endnote w:type="continuationSeparator" w:id="1">
    <w:p w:rsidR="00F000D0" w:rsidRDefault="00F000D0" w:rsidP="00FF5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A6CFE">
      <w:tc>
        <w:tcPr>
          <w:tcW w:w="918" w:type="dxa"/>
        </w:tcPr>
        <w:p w:rsidR="00EA6CFE" w:rsidRDefault="0047430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E2701D" w:rsidRPr="00E2701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A6CFE" w:rsidRDefault="00EA6CFE">
          <w:pPr>
            <w:pStyle w:val="Footer"/>
          </w:pPr>
        </w:p>
      </w:tc>
    </w:tr>
  </w:tbl>
  <w:p w:rsidR="00EA6CFE" w:rsidRDefault="00EA6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D0" w:rsidRDefault="00F000D0" w:rsidP="00FF5A23">
      <w:r>
        <w:separator/>
      </w:r>
    </w:p>
  </w:footnote>
  <w:footnote w:type="continuationSeparator" w:id="1">
    <w:p w:rsidR="00F000D0" w:rsidRDefault="00F000D0" w:rsidP="00FF5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3" w:rsidRDefault="00FF5A23" w:rsidP="00FF5A23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SREE JAIN VIDYALAYA</w:t>
    </w:r>
  </w:p>
  <w:p w:rsidR="00FF5A23" w:rsidRDefault="00FF5A23" w:rsidP="00FF5A23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18/D, Sukeas Lane, Calcutta-700001</w:t>
    </w:r>
  </w:p>
  <w:p w:rsidR="00FF5A23" w:rsidRDefault="00FF5A23" w:rsidP="00FF5A23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Funsheet- I</w:t>
    </w:r>
  </w:p>
  <w:p w:rsidR="00FF5A23" w:rsidRDefault="00FF5A23" w:rsidP="00FF5A23">
    <w:pP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Class-I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 xml:space="preserve">Subject- </w:t>
    </w:r>
    <w:r w:rsidRPr="00FF5A23">
      <w:rPr>
        <w:rFonts w:ascii="Times New Roman" w:hAnsi="Times New Roman" w:cs="Times New Roman"/>
        <w:sz w:val="32"/>
        <w:szCs w:val="32"/>
      </w:rPr>
      <w:t>Science</w:t>
    </w:r>
  </w:p>
  <w:p w:rsidR="00FF5A23" w:rsidRDefault="00FF5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A23"/>
    <w:rsid w:val="00077347"/>
    <w:rsid w:val="000C2A6F"/>
    <w:rsid w:val="00201BBE"/>
    <w:rsid w:val="002B62C6"/>
    <w:rsid w:val="00393088"/>
    <w:rsid w:val="00474307"/>
    <w:rsid w:val="004D2CD2"/>
    <w:rsid w:val="008F39E7"/>
    <w:rsid w:val="00986B1B"/>
    <w:rsid w:val="00A03C0E"/>
    <w:rsid w:val="00A12E57"/>
    <w:rsid w:val="00A2033E"/>
    <w:rsid w:val="00A55EA3"/>
    <w:rsid w:val="00CA72FD"/>
    <w:rsid w:val="00E11852"/>
    <w:rsid w:val="00E2701D"/>
    <w:rsid w:val="00EA6CFE"/>
    <w:rsid w:val="00F000D0"/>
    <w:rsid w:val="00F81FE6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A23"/>
  </w:style>
  <w:style w:type="paragraph" w:styleId="Footer">
    <w:name w:val="footer"/>
    <w:basedOn w:val="Normal"/>
    <w:link w:val="FooterChar"/>
    <w:uiPriority w:val="99"/>
    <w:unhideWhenUsed/>
    <w:rsid w:val="00FF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23"/>
  </w:style>
  <w:style w:type="paragraph" w:styleId="BalloonText">
    <w:name w:val="Balloon Text"/>
    <w:basedOn w:val="Normal"/>
    <w:link w:val="BalloonTextChar"/>
    <w:uiPriority w:val="99"/>
    <w:semiHidden/>
    <w:unhideWhenUsed/>
    <w:rsid w:val="00FF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E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Moumita paul</dc:creator>
  <cp:lastModifiedBy>Moumita paul</cp:lastModifiedBy>
  <cp:revision>2</cp:revision>
  <dcterms:created xsi:type="dcterms:W3CDTF">2020-04-08T16:52:00Z</dcterms:created>
  <dcterms:modified xsi:type="dcterms:W3CDTF">2020-04-08T16:52:00Z</dcterms:modified>
</cp:coreProperties>
</file>